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EAF8C" w14:textId="0BA179D4" w:rsidR="00536608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Subject</w:t>
      </w:r>
      <w:r w:rsidR="00536608" w:rsidRPr="00531926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  <w:r w:rsidR="005A217A">
        <w:rPr>
          <w:rFonts w:ascii="Verdana" w:hAnsi="Verdana"/>
          <w:b/>
          <w:bCs/>
          <w:sz w:val="28"/>
          <w:szCs w:val="28"/>
          <w:lang w:val="en-GB"/>
        </w:rPr>
        <w:t>8</w:t>
      </w:r>
      <w:r w:rsidR="00536608" w:rsidRPr="00531926">
        <w:rPr>
          <w:rFonts w:ascii="Verdana" w:hAnsi="Verdana"/>
          <w:b/>
          <w:bCs/>
          <w:sz w:val="28"/>
          <w:szCs w:val="28"/>
          <w:lang w:val="en-GB"/>
        </w:rPr>
        <w:t xml:space="preserve">: </w:t>
      </w:r>
      <w:r w:rsidR="005A217A">
        <w:rPr>
          <w:rFonts w:ascii="Verdana" w:hAnsi="Verdana"/>
          <w:b/>
          <w:bCs/>
          <w:sz w:val="28"/>
          <w:szCs w:val="28"/>
          <w:lang w:val="en-GB"/>
        </w:rPr>
        <w:t>Energy transition</w:t>
      </w:r>
    </w:p>
    <w:p w14:paraId="6B5CF19B" w14:textId="77777777" w:rsidR="005A217A" w:rsidRPr="00940988" w:rsidRDefault="005A217A" w:rsidP="00A57A75">
      <w:pPr>
        <w:spacing w:after="0"/>
        <w:rPr>
          <w:rFonts w:ascii="Verdana" w:hAnsi="Verdana"/>
          <w:b/>
          <w:bCs/>
          <w:sz w:val="20"/>
          <w:szCs w:val="20"/>
          <w:lang w:val="en-GB"/>
        </w:rPr>
      </w:pPr>
    </w:p>
    <w:p w14:paraId="0FB3AAB4" w14:textId="2E8139E0" w:rsidR="00160744" w:rsidRPr="00531926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Introduction</w:t>
      </w:r>
    </w:p>
    <w:p w14:paraId="2E96047E" w14:textId="068F1F56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>During this project you are going to make a “pitch” (short and interactive presentation) for younger pupils (age 10-12).</w:t>
      </w:r>
    </w:p>
    <w:p w14:paraId="18C2DC6E" w14:textId="08EC5719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 xml:space="preserve">The pupils will visit your pitch, in total 10 groups of each 10 pupils. So you have to do the pitch a total of 10 times! In the end each pupil </w:t>
      </w:r>
      <w:r w:rsidR="00B26FCF">
        <w:rPr>
          <w:rFonts w:ascii="Verdana" w:hAnsi="Verdana"/>
          <w:sz w:val="24"/>
          <w:szCs w:val="24"/>
          <w:lang w:val="en-GB"/>
        </w:rPr>
        <w:t>will</w:t>
      </w:r>
      <w:r w:rsidRPr="00531926">
        <w:rPr>
          <w:rFonts w:ascii="Verdana" w:hAnsi="Verdana"/>
          <w:sz w:val="24"/>
          <w:szCs w:val="24"/>
          <w:lang w:val="en-GB"/>
        </w:rPr>
        <w:t xml:space="preserve"> decide which pitch was the best/interesting/most informative, by putting a fiche in the box of the concerning Unit. The Unit with the most fiches in the end is the winner! </w:t>
      </w:r>
    </w:p>
    <w:p w14:paraId="2A19B32D" w14:textId="77777777" w:rsidR="002C5FB5" w:rsidRPr="00940988" w:rsidRDefault="002C5FB5" w:rsidP="00B10F91">
      <w:pPr>
        <w:spacing w:after="0"/>
        <w:rPr>
          <w:rFonts w:ascii="Verdana" w:hAnsi="Verdana"/>
          <w:sz w:val="20"/>
          <w:szCs w:val="20"/>
          <w:lang w:val="en-GB"/>
        </w:rPr>
      </w:pPr>
    </w:p>
    <w:p w14:paraId="26E2EEE8" w14:textId="203B4BC0" w:rsidR="008D6512" w:rsidRPr="00531926" w:rsidRDefault="00531926" w:rsidP="00B10F91">
      <w:pPr>
        <w:spacing w:after="0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Instruction</w:t>
      </w:r>
    </w:p>
    <w:p w14:paraId="5502A5CB" w14:textId="4029D7A5" w:rsidR="00122CEB" w:rsidRPr="00940988" w:rsidRDefault="00D52CF1" w:rsidP="00122CEB">
      <w:pPr>
        <w:pStyle w:val="Normaalweb"/>
        <w:spacing w:after="210"/>
        <w:rPr>
          <w:rFonts w:ascii="Verdana" w:hAnsi="Verdana" w:cs="Arial"/>
          <w:sz w:val="24"/>
          <w:szCs w:val="24"/>
          <w:lang w:val="en-US"/>
        </w:rPr>
      </w:pPr>
      <w:r w:rsidRPr="00083EB8">
        <w:rPr>
          <w:rFonts w:ascii="Verdana" w:hAnsi="Verdana" w:cs="Arial"/>
          <w:sz w:val="24"/>
          <w:szCs w:val="24"/>
          <w:lang w:val="en-US"/>
        </w:rPr>
        <w:t xml:space="preserve">Your topic is </w:t>
      </w:r>
      <w:r w:rsidR="005A217A" w:rsidRPr="00083EB8">
        <w:rPr>
          <w:rFonts w:ascii="Verdana" w:hAnsi="Verdana" w:cs="Arial"/>
          <w:b/>
          <w:sz w:val="24"/>
          <w:szCs w:val="24"/>
          <w:lang w:val="en-US"/>
        </w:rPr>
        <w:t>Energy transition</w:t>
      </w:r>
      <w:r w:rsidRPr="00083EB8">
        <w:rPr>
          <w:rFonts w:ascii="Verdana" w:hAnsi="Verdana" w:cs="Arial"/>
          <w:sz w:val="24"/>
          <w:szCs w:val="24"/>
          <w:lang w:val="en-US"/>
        </w:rPr>
        <w:t>.</w:t>
      </w:r>
      <w:r w:rsidR="005A217A" w:rsidRPr="00083EB8">
        <w:rPr>
          <w:rFonts w:cs="Times New Roman"/>
          <w:color w:val="222222"/>
          <w:sz w:val="21"/>
          <w:szCs w:val="21"/>
          <w:shd w:val="clear" w:color="auto" w:fill="FFFFFF"/>
          <w:lang w:val="en-US"/>
        </w:rPr>
        <w:t xml:space="preserve"> </w:t>
      </w:r>
      <w:r w:rsidR="00940988">
        <w:rPr>
          <w:rFonts w:ascii="Verdana" w:hAnsi="Verdana" w:cs="Arial"/>
          <w:sz w:val="24"/>
          <w:szCs w:val="24"/>
          <w:lang w:val="en-US"/>
        </w:rPr>
        <w:t>This energy transition is</w:t>
      </w:r>
      <w:r w:rsidR="005A217A" w:rsidRPr="00083EB8">
        <w:rPr>
          <w:rFonts w:ascii="Verdana" w:hAnsi="Verdana" w:cs="Arial"/>
          <w:sz w:val="24"/>
          <w:szCs w:val="24"/>
          <w:lang w:val="en-US"/>
        </w:rPr>
        <w:t xml:space="preserve"> generally defined as a long-term structural change in energy systems. In this case the shift from </w:t>
      </w:r>
      <w:r w:rsidR="00083EB8" w:rsidRPr="00083EB8">
        <w:rPr>
          <w:rFonts w:ascii="Verdana" w:hAnsi="Verdana" w:cs="Arial"/>
          <w:sz w:val="24"/>
          <w:szCs w:val="24"/>
          <w:lang w:val="en-US"/>
        </w:rPr>
        <w:t>traditional energy to more sustainable</w:t>
      </w:r>
      <w:r w:rsidR="00940988">
        <w:rPr>
          <w:rFonts w:ascii="Verdana" w:hAnsi="Verdana" w:cs="Arial"/>
          <w:sz w:val="24"/>
          <w:szCs w:val="24"/>
          <w:lang w:val="en-US"/>
        </w:rPr>
        <w:t xml:space="preserve"> (renewable)</w:t>
      </w:r>
      <w:r w:rsidR="00083EB8" w:rsidRPr="00083EB8">
        <w:rPr>
          <w:rFonts w:ascii="Verdana" w:hAnsi="Verdana" w:cs="Arial"/>
          <w:sz w:val="24"/>
          <w:szCs w:val="24"/>
          <w:lang w:val="en-US"/>
        </w:rPr>
        <w:t xml:space="preserve"> ways. How can a country as the Netherlands be prepared for the future? What kind of energy is the best way to secure a save and sufficient way to provide electricity </w:t>
      </w:r>
      <w:r w:rsidR="00940988">
        <w:rPr>
          <w:rFonts w:ascii="Verdana" w:hAnsi="Verdana" w:cs="Arial"/>
          <w:sz w:val="24"/>
          <w:szCs w:val="24"/>
          <w:lang w:val="en-US"/>
        </w:rPr>
        <w:t>for</w:t>
      </w:r>
      <w:r w:rsidR="00083EB8" w:rsidRPr="00083EB8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gramStart"/>
      <w:r w:rsidR="00083EB8" w:rsidRPr="00083EB8">
        <w:rPr>
          <w:rFonts w:ascii="Verdana" w:hAnsi="Verdana" w:cs="Arial"/>
          <w:sz w:val="24"/>
          <w:szCs w:val="24"/>
          <w:lang w:val="en-US"/>
        </w:rPr>
        <w:t xml:space="preserve">all </w:t>
      </w:r>
      <w:r w:rsidR="00940988">
        <w:rPr>
          <w:rFonts w:ascii="Verdana" w:hAnsi="Verdana" w:cs="Arial"/>
          <w:sz w:val="24"/>
          <w:szCs w:val="24"/>
          <w:lang w:val="en-US"/>
        </w:rPr>
        <w:t>the</w:t>
      </w:r>
      <w:proofErr w:type="gramEnd"/>
      <w:r w:rsidR="00083EB8" w:rsidRPr="00083EB8">
        <w:rPr>
          <w:rFonts w:ascii="Verdana" w:hAnsi="Verdana" w:cs="Arial"/>
          <w:sz w:val="24"/>
          <w:szCs w:val="24"/>
          <w:lang w:val="en-US"/>
        </w:rPr>
        <w:t xml:space="preserve"> inhabitant?</w:t>
      </w:r>
    </w:p>
    <w:p w14:paraId="2E16487E" w14:textId="77777777" w:rsidR="00940988" w:rsidRPr="007E388E" w:rsidRDefault="00940988" w:rsidP="00940988">
      <w:pPr>
        <w:pStyle w:val="Geenafstand"/>
        <w:spacing w:line="276" w:lineRule="auto"/>
        <w:rPr>
          <w:rFonts w:ascii="Verdana" w:hAnsi="Verdana"/>
          <w:b/>
          <w:sz w:val="24"/>
          <w:szCs w:val="24"/>
          <w:lang w:val="en-GB"/>
        </w:rPr>
      </w:pPr>
      <w:r w:rsidRPr="0028685D">
        <w:rPr>
          <w:rFonts w:ascii="Verdana" w:hAnsi="Verdana"/>
          <w:b/>
          <w:sz w:val="24"/>
          <w:szCs w:val="24"/>
          <w:lang w:val="en-GB"/>
        </w:rPr>
        <w:t>Some points of notice:</w:t>
      </w:r>
    </w:p>
    <w:p w14:paraId="27E7E6FC" w14:textId="77777777" w:rsidR="00940988" w:rsidRPr="00D5316F" w:rsidRDefault="00940988" w:rsidP="00940988">
      <w:pPr>
        <w:pStyle w:val="Geenafstand"/>
        <w:numPr>
          <w:ilvl w:val="0"/>
          <w:numId w:val="27"/>
        </w:numPr>
        <w:spacing w:line="276" w:lineRule="auto"/>
        <w:rPr>
          <w:rFonts w:ascii="Verdana" w:hAnsi="Verdana"/>
          <w:sz w:val="24"/>
          <w:szCs w:val="24"/>
          <w:lang w:val="en-GB"/>
        </w:rPr>
      </w:pPr>
      <w:r w:rsidRPr="00D5316F">
        <w:rPr>
          <w:rFonts w:ascii="Verdana" w:hAnsi="Verdana"/>
          <w:sz w:val="24"/>
          <w:szCs w:val="24"/>
          <w:lang w:val="en-GB"/>
        </w:rPr>
        <w:t xml:space="preserve">You are going to interview </w:t>
      </w:r>
      <w:r>
        <w:rPr>
          <w:rFonts w:ascii="Verdana" w:hAnsi="Verdana"/>
          <w:sz w:val="24"/>
          <w:szCs w:val="24"/>
          <w:lang w:val="en-GB"/>
        </w:rPr>
        <w:t>the instructors from the Science Truck, who know</w:t>
      </w:r>
      <w:r w:rsidRPr="00D5316F">
        <w:rPr>
          <w:rFonts w:ascii="Verdana" w:hAnsi="Verdana"/>
          <w:sz w:val="24"/>
          <w:szCs w:val="24"/>
          <w:lang w:val="en-GB"/>
        </w:rPr>
        <w:t xml:space="preserve"> all about </w:t>
      </w:r>
      <w:r>
        <w:rPr>
          <w:rFonts w:ascii="Verdana" w:hAnsi="Verdana"/>
          <w:sz w:val="24"/>
          <w:szCs w:val="24"/>
          <w:lang w:val="en-GB"/>
        </w:rPr>
        <w:t>the energy transition</w:t>
      </w:r>
      <w:r w:rsidRPr="00D5316F">
        <w:rPr>
          <w:rFonts w:ascii="Verdana" w:hAnsi="Verdana"/>
          <w:sz w:val="24"/>
          <w:szCs w:val="24"/>
          <w:lang w:val="en-GB"/>
        </w:rPr>
        <w:t xml:space="preserve">. </w:t>
      </w:r>
    </w:p>
    <w:p w14:paraId="069529E4" w14:textId="77777777" w:rsidR="00940988" w:rsidRDefault="00940988" w:rsidP="00940988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Time: Tuesday afternoon (go there on Monday to make arrangements)</w:t>
      </w:r>
    </w:p>
    <w:p w14:paraId="3A8B1749" w14:textId="4EA71298" w:rsidR="00940988" w:rsidRPr="00940988" w:rsidRDefault="00940988" w:rsidP="00940988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Place: parking lot near the school</w:t>
      </w:r>
    </w:p>
    <w:p w14:paraId="17CF7356" w14:textId="7761BC2D" w:rsidR="008D6512" w:rsidRPr="00531926" w:rsidRDefault="00BA44C1" w:rsidP="008D6512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Show t</w:t>
      </w:r>
      <w:r w:rsidR="00D12BDC">
        <w:rPr>
          <w:rFonts w:ascii="Verdana" w:hAnsi="Verdana"/>
          <w:sz w:val="24"/>
          <w:szCs w:val="24"/>
          <w:lang w:val="en-GB"/>
        </w:rPr>
        <w:t xml:space="preserve">he pupils during your pitch what energy transition stands for and why it is important for inhabitants and the environment to make sustainable </w:t>
      </w:r>
      <w:proofErr w:type="spellStart"/>
      <w:r w:rsidR="00D12BDC">
        <w:rPr>
          <w:rFonts w:ascii="Verdana" w:hAnsi="Verdana"/>
          <w:sz w:val="24"/>
          <w:szCs w:val="24"/>
          <w:lang w:val="en-GB"/>
        </w:rPr>
        <w:t>choises</w:t>
      </w:r>
      <w:proofErr w:type="spellEnd"/>
      <w:r w:rsidR="00D12BDC">
        <w:rPr>
          <w:rFonts w:ascii="Verdana" w:hAnsi="Verdana"/>
          <w:sz w:val="24"/>
          <w:szCs w:val="24"/>
          <w:lang w:val="en-GB"/>
        </w:rPr>
        <w:t xml:space="preserve">. </w:t>
      </w:r>
    </w:p>
    <w:p w14:paraId="4E5B649F" w14:textId="4004DF44" w:rsidR="005E0EB4" w:rsidRPr="00531926" w:rsidRDefault="00541CA2" w:rsidP="008D6512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Invent a captivating activity for the pupils to do during your pitch</w:t>
      </w:r>
      <w:r w:rsidR="005E0EB4" w:rsidRPr="00531926">
        <w:rPr>
          <w:rFonts w:ascii="Verdana" w:hAnsi="Verdana"/>
          <w:sz w:val="24"/>
          <w:szCs w:val="24"/>
          <w:lang w:val="en-GB"/>
        </w:rPr>
        <w:t>!</w:t>
      </w:r>
    </w:p>
    <w:p w14:paraId="6A65A0A3" w14:textId="77777777" w:rsidR="008D6512" w:rsidRPr="00940988" w:rsidRDefault="008D6512" w:rsidP="00B10F91">
      <w:pPr>
        <w:spacing w:after="0"/>
        <w:rPr>
          <w:rFonts w:ascii="Verdana" w:hAnsi="Verdana"/>
          <w:b/>
          <w:sz w:val="20"/>
          <w:szCs w:val="20"/>
          <w:lang w:val="en-GB"/>
        </w:rPr>
      </w:pPr>
    </w:p>
    <w:p w14:paraId="2DCFCBD7" w14:textId="31EF8A83" w:rsidR="0069025B" w:rsidRDefault="00541CA2" w:rsidP="0069025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</w:t>
      </w:r>
      <w:r w:rsidR="00592A0F">
        <w:rPr>
          <w:rFonts w:ascii="Verdana" w:hAnsi="Verdana"/>
          <w:b/>
          <w:sz w:val="24"/>
          <w:szCs w:val="24"/>
          <w:lang w:val="en-GB"/>
        </w:rPr>
        <w:t>ome s</w:t>
      </w:r>
      <w:r>
        <w:rPr>
          <w:rFonts w:ascii="Verdana" w:hAnsi="Verdana"/>
          <w:b/>
          <w:sz w:val="24"/>
          <w:szCs w:val="24"/>
          <w:lang w:val="en-GB"/>
        </w:rPr>
        <w:t>ources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you can use for this topic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7B7D0633" w14:textId="21DC1304" w:rsidR="00D12BDC" w:rsidRDefault="00717475" w:rsidP="00122CEB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8" w:history="1">
        <w:r w:rsidR="00D12BDC" w:rsidRPr="00326A28">
          <w:rPr>
            <w:rStyle w:val="Hyperlink"/>
            <w:rFonts w:ascii="Verdana" w:hAnsi="Verdana"/>
            <w:sz w:val="24"/>
            <w:szCs w:val="24"/>
            <w:lang w:val="en-GB"/>
          </w:rPr>
          <w:t>https://www.nnip.com/Default-display-on-11/Energy-Transition-in-the-Netherlands-a-template-for-Europe.htm</w:t>
        </w:r>
      </w:hyperlink>
    </w:p>
    <w:p w14:paraId="6D12B65A" w14:textId="44D5E922" w:rsidR="00D12BDC" w:rsidRDefault="00717475" w:rsidP="00122CEB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9" w:history="1">
        <w:r w:rsidR="005957A4" w:rsidRPr="00326A28">
          <w:rPr>
            <w:rStyle w:val="Hyperlink"/>
            <w:rFonts w:ascii="Verdana" w:hAnsi="Verdana"/>
            <w:sz w:val="24"/>
            <w:szCs w:val="24"/>
            <w:lang w:val="en-GB"/>
          </w:rPr>
          <w:t>https://www.foronuclear.org/es/press-room/press-releases/123836-nuclear-energy-plays-a-key-role-in-the-energy-transition</w:t>
        </w:r>
      </w:hyperlink>
    </w:p>
    <w:p w14:paraId="5019AFD9" w14:textId="49D91F0D" w:rsidR="005957A4" w:rsidRDefault="00940988" w:rsidP="00122CEB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</w:t>
      </w:r>
      <w:r w:rsidR="005957A4">
        <w:rPr>
          <w:rFonts w:ascii="Verdana" w:hAnsi="Verdana"/>
          <w:sz w:val="24"/>
          <w:szCs w:val="24"/>
          <w:lang w:val="en-GB"/>
        </w:rPr>
        <w:t xml:space="preserve">ed talk: </w:t>
      </w:r>
      <w:hyperlink r:id="rId10" w:history="1">
        <w:r w:rsidR="005957A4" w:rsidRPr="00326A28">
          <w:rPr>
            <w:rStyle w:val="Hyperlink"/>
            <w:rFonts w:ascii="Verdana" w:hAnsi="Verdana"/>
            <w:sz w:val="24"/>
            <w:szCs w:val="24"/>
            <w:lang w:val="en-GB"/>
          </w:rPr>
          <w:t>https://youtu.be/-Ne5D-UnS4E</w:t>
        </w:r>
      </w:hyperlink>
    </w:p>
    <w:p w14:paraId="099D63C3" w14:textId="2989085F" w:rsidR="005957A4" w:rsidRPr="005957A4" w:rsidRDefault="00717475" w:rsidP="005957A4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1" w:history="1">
        <w:r w:rsidR="005957A4" w:rsidRPr="005957A4">
          <w:rPr>
            <w:rStyle w:val="Hyperlink"/>
            <w:rFonts w:ascii="Verdana" w:hAnsi="Verdana"/>
            <w:sz w:val="24"/>
            <w:szCs w:val="24"/>
            <w:lang w:val="en-GB"/>
          </w:rPr>
          <w:t>https://youtu.be/FpgqQDJ01K0</w:t>
        </w:r>
      </w:hyperlink>
    </w:p>
    <w:p w14:paraId="1A43AFE9" w14:textId="77777777" w:rsidR="00541CA2" w:rsidRPr="004E06B9" w:rsidRDefault="00541CA2" w:rsidP="004E06B9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4A6D410" w14:textId="3F63E640" w:rsidR="00122CEB" w:rsidRDefault="00122CEB" w:rsidP="00122CE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Some sources</w:t>
      </w:r>
      <w:r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with ideas for learning activities</w:t>
      </w:r>
      <w:r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57299913" w14:textId="3634DF6A" w:rsidR="00E86BEA" w:rsidRDefault="00717475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2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https://globaldigitalcitizen.org/21-formative-assessment-tools</w:t>
        </w:r>
      </w:hyperlink>
    </w:p>
    <w:p w14:paraId="0DD5BA47" w14:textId="71E24AE3" w:rsidR="00E86BEA" w:rsidRDefault="00717475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3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http://www.queensu.ca/teachingandlearning/modules/active/12_exmples_of_active_learning_activities.html</w:t>
        </w:r>
      </w:hyperlink>
    </w:p>
    <w:p w14:paraId="09CD8226" w14:textId="1A7A264F" w:rsidR="00E86BEA" w:rsidRDefault="00717475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4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https://www.edutopia.org/blog/5-fast-formative-assessment-tools-vicki-davis</w:t>
        </w:r>
      </w:hyperlink>
    </w:p>
    <w:p w14:paraId="34881E7A" w14:textId="77777777" w:rsidR="00146C2B" w:rsidRPr="006A277B" w:rsidRDefault="00146C2B" w:rsidP="00146C2B">
      <w:pPr>
        <w:pStyle w:val="Lijstalinea"/>
        <w:spacing w:after="0"/>
        <w:ind w:left="0"/>
        <w:rPr>
          <w:rFonts w:ascii="Verdana" w:hAnsi="Verdana"/>
          <w:b/>
          <w:sz w:val="28"/>
          <w:szCs w:val="28"/>
          <w:lang w:val="en-GB"/>
        </w:rPr>
      </w:pPr>
      <w:r w:rsidRPr="006A277B">
        <w:rPr>
          <w:rFonts w:ascii="Verdana" w:hAnsi="Verdana"/>
          <w:b/>
          <w:sz w:val="28"/>
          <w:szCs w:val="28"/>
          <w:lang w:val="en-GB"/>
        </w:rPr>
        <w:lastRenderedPageBreak/>
        <w:t>Schedule:</w:t>
      </w:r>
    </w:p>
    <w:p w14:paraId="650606A9" w14:textId="77777777" w:rsidR="00146C2B" w:rsidRPr="006A277B" w:rsidRDefault="00146C2B" w:rsidP="00146C2B">
      <w:pPr>
        <w:spacing w:after="0"/>
        <w:rPr>
          <w:rFonts w:ascii="Verdana" w:hAnsi="Verdana"/>
          <w:b/>
          <w:lang w:val="en-GB"/>
        </w:rPr>
      </w:pPr>
    </w:p>
    <w:p w14:paraId="333A6127" w14:textId="77777777" w:rsidR="00146C2B" w:rsidRPr="00CD4CB3" w:rsidRDefault="00146C2B" w:rsidP="00146C2B">
      <w:pPr>
        <w:spacing w:after="0"/>
        <w:rPr>
          <w:rFonts w:ascii="Verdana" w:hAnsi="Verdana"/>
          <w:lang w:val="en-GB"/>
        </w:rPr>
      </w:pPr>
      <w:proofErr w:type="spellStart"/>
      <w:r w:rsidRPr="006A277B">
        <w:rPr>
          <w:rFonts w:ascii="Verdana" w:hAnsi="Verdana"/>
          <w:b/>
          <w:lang w:val="en-GB"/>
        </w:rPr>
        <w:t>Quizizz</w:t>
      </w:r>
      <w:proofErr w:type="spellEnd"/>
      <w:r w:rsidRPr="006A277B">
        <w:rPr>
          <w:rFonts w:ascii="Verdana" w:hAnsi="Verdana"/>
          <w:b/>
          <w:lang w:val="en-GB"/>
        </w:rPr>
        <w:t xml:space="preserve"> in classrooms</w:t>
      </w:r>
      <w:r>
        <w:rPr>
          <w:rFonts w:ascii="Verdana" w:hAnsi="Verdana"/>
          <w:b/>
          <w:lang w:val="en-GB"/>
        </w:rPr>
        <w:t xml:space="preserve"> on Monday</w:t>
      </w:r>
      <w:r w:rsidRPr="006A277B">
        <w:rPr>
          <w:rFonts w:ascii="Verdana" w:hAnsi="Verdana"/>
          <w:b/>
          <w:lang w:val="en-GB"/>
        </w:rPr>
        <w:t>:</w:t>
      </w:r>
    </w:p>
    <w:p w14:paraId="61ADF440" w14:textId="77777777" w:rsidR="00146C2B" w:rsidRDefault="00146C2B" w:rsidP="00146C2B">
      <w:pPr>
        <w:spacing w:after="0"/>
        <w:rPr>
          <w:rFonts w:ascii="Verdana" w:hAnsi="Verdana"/>
          <w:b/>
          <w:lang w:val="en-GB"/>
        </w:rPr>
      </w:pPr>
    </w:p>
    <w:tbl>
      <w:tblPr>
        <w:tblStyle w:val="Lichtraster-accent1"/>
        <w:tblpPr w:leftFromText="141" w:rightFromText="141" w:vertAnchor="text" w:horzAnchor="page" w:tblpX="1166" w:tblpY="-207"/>
        <w:tblW w:w="10173" w:type="dxa"/>
        <w:tblLayout w:type="fixed"/>
        <w:tblLook w:val="04A0" w:firstRow="1" w:lastRow="0" w:firstColumn="1" w:lastColumn="0" w:noHBand="0" w:noVBand="1"/>
      </w:tblPr>
      <w:tblGrid>
        <w:gridCol w:w="1151"/>
        <w:gridCol w:w="589"/>
        <w:gridCol w:w="590"/>
        <w:gridCol w:w="590"/>
        <w:gridCol w:w="590"/>
        <w:gridCol w:w="1630"/>
        <w:gridCol w:w="1489"/>
        <w:gridCol w:w="1559"/>
        <w:gridCol w:w="1985"/>
      </w:tblGrid>
      <w:tr w:rsidR="00146C2B" w:rsidRPr="001D2FE3" w14:paraId="69D84F97" w14:textId="77777777" w:rsidTr="006D4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auto"/>
            <w:vAlign w:val="center"/>
          </w:tcPr>
          <w:p w14:paraId="69802858" w14:textId="77777777" w:rsidR="00146C2B" w:rsidRPr="001D2FE3" w:rsidRDefault="00146C2B" w:rsidP="006D480C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Group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14:paraId="7498A3CA" w14:textId="77777777" w:rsidR="00146C2B" w:rsidRDefault="00146C2B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b w:val="0"/>
                <w:bCs w:val="0"/>
                <w:sz w:val="28"/>
                <w:szCs w:val="28"/>
                <w:lang w:val="en-GB"/>
              </w:rPr>
              <w:t>Hour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1ED064D6" w14:textId="77777777" w:rsidR="00146C2B" w:rsidRDefault="00146C2B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Time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14:paraId="3BB92150" w14:textId="77777777" w:rsidR="00146C2B" w:rsidRDefault="00146C2B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83FBD0C" w14:textId="77777777" w:rsidR="00146C2B" w:rsidRDefault="00146C2B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Teacher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0445E09" w14:textId="77777777" w:rsidR="00146C2B" w:rsidRPr="001D2FE3" w:rsidRDefault="00146C2B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Classroom</w:t>
            </w:r>
          </w:p>
        </w:tc>
      </w:tr>
      <w:tr w:rsidR="00146C2B" w:rsidRPr="001D2FE3" w14:paraId="1B7D53E7" w14:textId="77777777" w:rsidTr="006D4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vAlign w:val="center"/>
          </w:tcPr>
          <w:p w14:paraId="2A724945" w14:textId="77777777" w:rsidR="00146C2B" w:rsidRDefault="00146C2B" w:rsidP="006D480C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7D71A7BE" w14:textId="77777777" w:rsidR="00146C2B" w:rsidRPr="00922F08" w:rsidRDefault="00146C2B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2e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C3D0F66" w14:textId="77777777" w:rsidR="00146C2B" w:rsidRPr="00922F08" w:rsidRDefault="00146C2B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3e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D847AC6" w14:textId="77777777" w:rsidR="00146C2B" w:rsidRPr="00922F08" w:rsidRDefault="00146C2B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lang w:val="en-GB"/>
              </w:rPr>
            </w:pPr>
            <w:r w:rsidRPr="00922F08"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>4e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E66B2AD" w14:textId="77777777" w:rsidR="00146C2B" w:rsidRPr="00DA132E" w:rsidRDefault="00146C2B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DA132E">
              <w:rPr>
                <w:rFonts w:ascii="Arial" w:hAnsi="Arial"/>
                <w:b/>
                <w:sz w:val="28"/>
                <w:szCs w:val="28"/>
                <w:lang w:val="en-GB"/>
              </w:rPr>
              <w:t>5e</w:t>
            </w: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44E19241" w14:textId="77777777" w:rsidR="00146C2B" w:rsidRDefault="00146C2B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1CB4A7C0" w14:textId="77777777" w:rsidR="00146C2B" w:rsidRDefault="00146C2B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9425F3" w14:textId="77777777" w:rsidR="00146C2B" w:rsidRDefault="00146C2B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380B3C5" w14:textId="77777777" w:rsidR="00146C2B" w:rsidRDefault="00146C2B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</w:tr>
      <w:tr w:rsidR="00146C2B" w:rsidRPr="001D2FE3" w14:paraId="7E7C22F9" w14:textId="77777777" w:rsidTr="006D4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DBE5F1" w:themeFill="accent1" w:themeFillTint="33"/>
            <w:vAlign w:val="center"/>
          </w:tcPr>
          <w:p w14:paraId="32087566" w14:textId="23FEFCFF" w:rsidR="00146C2B" w:rsidRPr="00922F08" w:rsidRDefault="00146C2B" w:rsidP="00146C2B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 w:rsidRPr="00922F08">
              <w:rPr>
                <w:rFonts w:ascii="Arial" w:hAnsi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589" w:type="dxa"/>
            <w:vMerge w:val="restart"/>
            <w:shd w:val="clear" w:color="auto" w:fill="DBE5F1" w:themeFill="accent1" w:themeFillTint="33"/>
            <w:vAlign w:val="center"/>
          </w:tcPr>
          <w:p w14:paraId="098C918A" w14:textId="083C8900" w:rsidR="00146C2B" w:rsidRPr="001D2FE3" w:rsidRDefault="00146C2B" w:rsidP="00146C2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70B8198C" w14:textId="2E73EF18" w:rsidR="00146C2B" w:rsidRPr="001D2FE3" w:rsidRDefault="00146C2B" w:rsidP="00146C2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X</w:t>
            </w: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61B8F576" w14:textId="3DAA685C" w:rsidR="00146C2B" w:rsidRPr="001D2FE3" w:rsidRDefault="00146C2B" w:rsidP="00146C2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0FAD9566" w14:textId="77777777" w:rsidR="00146C2B" w:rsidRDefault="00146C2B" w:rsidP="00146C2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14:paraId="11492241" w14:textId="3B304800" w:rsidR="00146C2B" w:rsidRPr="001D2FE3" w:rsidRDefault="00146C2B" w:rsidP="00146C2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10.30-11.20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3DB3D3EE" w14:textId="2E40B9B8" w:rsidR="00146C2B" w:rsidRPr="001D2FE3" w:rsidRDefault="00146C2B" w:rsidP="00146C2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H2D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6D633C5" w14:textId="1450E148" w:rsidR="00146C2B" w:rsidRPr="001D2FE3" w:rsidRDefault="00146C2B" w:rsidP="00146C2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KOK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28CCC08" w14:textId="79ECF298" w:rsidR="00146C2B" w:rsidRPr="001D2FE3" w:rsidRDefault="00146C2B" w:rsidP="00146C2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H201</w:t>
            </w:r>
          </w:p>
        </w:tc>
      </w:tr>
      <w:tr w:rsidR="00146C2B" w:rsidRPr="001D2FE3" w14:paraId="7238BBE7" w14:textId="77777777" w:rsidTr="006D4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DBE5F1" w:themeFill="accent1" w:themeFillTint="33"/>
            <w:vAlign w:val="center"/>
          </w:tcPr>
          <w:p w14:paraId="7B56A303" w14:textId="77777777" w:rsidR="00146C2B" w:rsidRPr="00922F08" w:rsidRDefault="00146C2B" w:rsidP="00146C2B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vMerge/>
            <w:shd w:val="clear" w:color="auto" w:fill="DBE5F1" w:themeFill="accent1" w:themeFillTint="33"/>
            <w:vAlign w:val="center"/>
          </w:tcPr>
          <w:p w14:paraId="45B8B455" w14:textId="77777777" w:rsidR="00146C2B" w:rsidRDefault="00146C2B" w:rsidP="00146C2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59EAFFA9" w14:textId="77777777" w:rsidR="00146C2B" w:rsidRDefault="00146C2B" w:rsidP="00146C2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275EEDFB" w14:textId="77777777" w:rsidR="00146C2B" w:rsidRPr="001D2FE3" w:rsidRDefault="00146C2B" w:rsidP="00146C2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7FDC8C1F" w14:textId="77777777" w:rsidR="00146C2B" w:rsidRDefault="00146C2B" w:rsidP="00146C2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14:paraId="4AF88E93" w14:textId="77777777" w:rsidR="00146C2B" w:rsidRDefault="00146C2B" w:rsidP="00146C2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3C828D6C" w14:textId="7F06C638" w:rsidR="00146C2B" w:rsidRDefault="00146C2B" w:rsidP="00146C2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A2B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77830E9" w14:textId="13A948EB" w:rsidR="00146C2B" w:rsidRPr="001D2FE3" w:rsidRDefault="00146C2B" w:rsidP="00146C2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VDM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8F96230" w14:textId="3D3FDF87" w:rsidR="00146C2B" w:rsidRPr="001D2FE3" w:rsidRDefault="00146C2B" w:rsidP="00146C2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H209</w:t>
            </w:r>
          </w:p>
        </w:tc>
      </w:tr>
    </w:tbl>
    <w:p w14:paraId="058D7F6A" w14:textId="77777777" w:rsidR="00146C2B" w:rsidRPr="006A277B" w:rsidRDefault="00146C2B" w:rsidP="00146C2B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Workshops:</w:t>
      </w:r>
    </w:p>
    <w:p w14:paraId="205DA79A" w14:textId="6D926930" w:rsidR="00146C2B" w:rsidRPr="006A277B" w:rsidRDefault="00146C2B" w:rsidP="00146C2B">
      <w:pPr>
        <w:pStyle w:val="Lijstalinea"/>
        <w:numPr>
          <w:ilvl w:val="0"/>
          <w:numId w:val="28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Monday 11.30-12</w:t>
      </w:r>
      <w:r w:rsidRPr="006A277B">
        <w:rPr>
          <w:rFonts w:ascii="Verdana" w:hAnsi="Verdana"/>
          <w:lang w:val="en-GB"/>
        </w:rPr>
        <w:t>.30 Solar cell (Science Truck)</w:t>
      </w:r>
    </w:p>
    <w:p w14:paraId="43F38B39" w14:textId="77777777" w:rsidR="00146C2B" w:rsidRPr="006A277B" w:rsidRDefault="00146C2B" w:rsidP="00146C2B">
      <w:pPr>
        <w:pStyle w:val="Lijstalinea"/>
        <w:numPr>
          <w:ilvl w:val="0"/>
          <w:numId w:val="28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Tuesday 10.30-11.2</w:t>
      </w:r>
      <w:r w:rsidRPr="006A277B">
        <w:rPr>
          <w:rFonts w:ascii="Verdana" w:hAnsi="Verdana"/>
          <w:lang w:val="en-GB"/>
        </w:rPr>
        <w:t>0 Bioluminescence (Science Truck)</w:t>
      </w:r>
    </w:p>
    <w:p w14:paraId="7130E019" w14:textId="77777777" w:rsidR="00146C2B" w:rsidRDefault="00146C2B" w:rsidP="00146C2B">
      <w:pPr>
        <w:pStyle w:val="Lijstalinea"/>
        <w:numPr>
          <w:ilvl w:val="0"/>
          <w:numId w:val="28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Tuesday</w:t>
      </w:r>
      <w:r>
        <w:rPr>
          <w:rFonts w:ascii="Verdana" w:hAnsi="Verdana"/>
          <w:lang w:val="en-GB"/>
        </w:rPr>
        <w:t xml:space="preserve"> 11.20-12.10</w:t>
      </w:r>
      <w:r w:rsidRPr="006A277B">
        <w:rPr>
          <w:rFonts w:ascii="Verdana" w:hAnsi="Verdana"/>
          <w:lang w:val="en-GB"/>
        </w:rPr>
        <w:t xml:space="preserve"> Interviewing (H</w:t>
      </w:r>
      <w:r>
        <w:rPr>
          <w:rFonts w:ascii="Verdana" w:hAnsi="Verdana"/>
          <w:lang w:val="en-GB"/>
        </w:rPr>
        <w:t>211)</w:t>
      </w:r>
    </w:p>
    <w:p w14:paraId="7B12097A" w14:textId="77777777" w:rsidR="00146C2B" w:rsidRPr="006A277B" w:rsidRDefault="00146C2B" w:rsidP="00146C2B">
      <w:pPr>
        <w:pStyle w:val="Lijstalinea"/>
        <w:spacing w:after="0"/>
        <w:ind w:left="360"/>
        <w:rPr>
          <w:rFonts w:ascii="Verdana" w:hAnsi="Verdana"/>
          <w:lang w:val="en-GB"/>
        </w:rPr>
      </w:pPr>
    </w:p>
    <w:p w14:paraId="7E028AD2" w14:textId="77777777" w:rsidR="00146C2B" w:rsidRPr="0033302C" w:rsidRDefault="00146C2B" w:rsidP="00146C2B">
      <w:p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b/>
          <w:lang w:val="en-GB"/>
        </w:rPr>
        <w:t>Monday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</w:t>
      </w:r>
      <w:r>
        <w:rPr>
          <w:rFonts w:ascii="Verdana" w:hAnsi="Verdana"/>
          <w:lang w:val="en-GB"/>
        </w:rPr>
        <w:t>, between 11.20 and 13.00 in HK24</w:t>
      </w:r>
      <w:r w:rsidRPr="0033302C">
        <w:rPr>
          <w:rFonts w:ascii="Verdana" w:hAnsi="Verdana"/>
          <w:lang w:val="en-GB"/>
        </w:rPr>
        <w:t>)</w:t>
      </w:r>
    </w:p>
    <w:p w14:paraId="4294A415" w14:textId="77777777" w:rsidR="00146C2B" w:rsidRPr="006A277B" w:rsidRDefault="00146C2B" w:rsidP="00146C2B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13.30-15.30: working on the science project:</w:t>
      </w:r>
    </w:p>
    <w:p w14:paraId="5B6794F7" w14:textId="77777777" w:rsidR="00146C2B" w:rsidRPr="006A277B" w:rsidRDefault="00146C2B" w:rsidP="00146C2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Discuss with your unit what </w:t>
      </w:r>
      <w:r>
        <w:rPr>
          <w:rFonts w:ascii="Verdana" w:hAnsi="Verdana"/>
          <w:lang w:val="en-GB"/>
        </w:rPr>
        <w:t>you want to show to the pupils</w:t>
      </w:r>
    </w:p>
    <w:p w14:paraId="2FCAB1AE" w14:textId="77777777" w:rsidR="00146C2B" w:rsidRPr="006A277B" w:rsidRDefault="00146C2B" w:rsidP="00146C2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start with the pitch (presentation + activity) of 8 minutes</w:t>
      </w:r>
    </w:p>
    <w:p w14:paraId="0E0F33E9" w14:textId="77777777" w:rsidR="00146C2B" w:rsidRPr="006A277B" w:rsidRDefault="00146C2B" w:rsidP="00146C2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Arrange an interview with company/organisation</w:t>
      </w:r>
    </w:p>
    <w:p w14:paraId="784720FF" w14:textId="77777777" w:rsidR="00146C2B" w:rsidRPr="006A277B" w:rsidRDefault="00146C2B" w:rsidP="00146C2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list of materials you need for the activity and make</w:t>
      </w:r>
      <w:r>
        <w:rPr>
          <w:rFonts w:ascii="Verdana" w:hAnsi="Verdana"/>
          <w:lang w:val="en-GB"/>
        </w:rPr>
        <w:t xml:space="preserve"> sure you have this materials in time</w:t>
      </w:r>
      <w:r w:rsidRPr="006A277B">
        <w:rPr>
          <w:rFonts w:ascii="Verdana" w:hAnsi="Verdana"/>
          <w:lang w:val="en-GB"/>
        </w:rPr>
        <w:t>!</w:t>
      </w:r>
    </w:p>
    <w:p w14:paraId="5BC9CF0C" w14:textId="77777777" w:rsidR="00146C2B" w:rsidRPr="006A277B" w:rsidRDefault="00146C2B" w:rsidP="00146C2B">
      <w:pPr>
        <w:spacing w:after="0"/>
        <w:rPr>
          <w:rFonts w:ascii="Verdana" w:hAnsi="Verdana"/>
          <w:b/>
          <w:lang w:val="en-GB"/>
        </w:rPr>
      </w:pPr>
    </w:p>
    <w:p w14:paraId="6818D54D" w14:textId="77777777" w:rsidR="00146C2B" w:rsidRPr="006A277B" w:rsidRDefault="00146C2B" w:rsidP="00146C2B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Tuesday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 xml:space="preserve">(Start </w:t>
      </w:r>
      <w:r>
        <w:rPr>
          <w:rFonts w:ascii="Verdana" w:hAnsi="Verdana"/>
          <w:lang w:val="en-GB"/>
        </w:rPr>
        <w:t xml:space="preserve">in </w:t>
      </w:r>
      <w:r w:rsidRPr="0033302C">
        <w:rPr>
          <w:rFonts w:ascii="Verdana" w:hAnsi="Verdana"/>
          <w:lang w:val="en-GB"/>
        </w:rPr>
        <w:t>H101, from 11.00</w:t>
      </w:r>
      <w:r>
        <w:rPr>
          <w:rFonts w:ascii="Verdana" w:hAnsi="Verdana"/>
          <w:lang w:val="en-GB"/>
        </w:rPr>
        <w:t xml:space="preserve"> in</w:t>
      </w:r>
      <w:r w:rsidRPr="0033302C">
        <w:rPr>
          <w:rFonts w:ascii="Verdana" w:hAnsi="Verdana"/>
          <w:lang w:val="en-GB"/>
        </w:rPr>
        <w:t xml:space="preserve"> H027)</w:t>
      </w:r>
    </w:p>
    <w:p w14:paraId="1BBBD1ED" w14:textId="77777777" w:rsidR="00146C2B" w:rsidRPr="006A277B" w:rsidRDefault="00146C2B" w:rsidP="00146C2B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9.00-16.00: </w:t>
      </w:r>
    </w:p>
    <w:p w14:paraId="0F713A9B" w14:textId="77777777" w:rsidR="00146C2B" w:rsidRDefault="00146C2B" w:rsidP="00146C2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05E2070E" w14:textId="6737C387" w:rsidR="00146C2B" w:rsidRPr="00130677" w:rsidRDefault="00146C2B" w:rsidP="00146C2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Interview with instructors of Science truck</w:t>
      </w:r>
      <w:bookmarkStart w:id="0" w:name="_GoBack"/>
      <w:bookmarkEnd w:id="0"/>
      <w:r>
        <w:rPr>
          <w:rFonts w:ascii="Verdana" w:hAnsi="Verdana"/>
          <w:lang w:val="en-GB"/>
        </w:rPr>
        <w:t xml:space="preserve"> (afternoon)</w:t>
      </w:r>
    </w:p>
    <w:p w14:paraId="4B356725" w14:textId="77777777" w:rsidR="00146C2B" w:rsidRPr="006A277B" w:rsidRDefault="00146C2B" w:rsidP="00146C2B">
      <w:pPr>
        <w:spacing w:after="0"/>
        <w:rPr>
          <w:rFonts w:ascii="Verdana" w:hAnsi="Verdana"/>
          <w:b/>
          <w:lang w:val="en-GB"/>
        </w:rPr>
      </w:pPr>
    </w:p>
    <w:p w14:paraId="5AC2E615" w14:textId="77777777" w:rsidR="00146C2B" w:rsidRPr="0033302C" w:rsidRDefault="00146C2B" w:rsidP="00146C2B">
      <w:p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b/>
          <w:lang w:val="en-GB"/>
        </w:rPr>
        <w:t>Wednesday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0201A633" w14:textId="77777777" w:rsidR="00146C2B" w:rsidRPr="006A277B" w:rsidRDefault="00146C2B" w:rsidP="00146C2B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9.00-12.30: </w:t>
      </w:r>
    </w:p>
    <w:p w14:paraId="14519B97" w14:textId="77777777" w:rsidR="00146C2B" w:rsidRPr="006A277B" w:rsidRDefault="00146C2B" w:rsidP="00146C2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19CAB804" w14:textId="77777777" w:rsidR="00146C2B" w:rsidRPr="006A277B" w:rsidRDefault="00146C2B" w:rsidP="00146C2B">
      <w:pPr>
        <w:pStyle w:val="Lijstalinea"/>
        <w:spacing w:after="0"/>
        <w:ind w:left="360"/>
        <w:jc w:val="both"/>
        <w:rPr>
          <w:rFonts w:ascii="Verdana" w:hAnsi="Verdana"/>
          <w:lang w:val="en-GB"/>
        </w:rPr>
      </w:pPr>
    </w:p>
    <w:p w14:paraId="110238DD" w14:textId="77777777" w:rsidR="00146C2B" w:rsidRPr="006A277B" w:rsidRDefault="00146C2B" w:rsidP="00146C2B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Thursday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1D4C2DBC" w14:textId="77777777" w:rsidR="00146C2B" w:rsidRPr="006A277B" w:rsidRDefault="00146C2B" w:rsidP="00146C2B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9.00-14</w:t>
      </w:r>
      <w:r w:rsidRPr="006A277B">
        <w:rPr>
          <w:rFonts w:ascii="Verdana" w:hAnsi="Verdana"/>
          <w:lang w:val="en-GB"/>
        </w:rPr>
        <w:t xml:space="preserve">.30: </w:t>
      </w:r>
    </w:p>
    <w:p w14:paraId="0E8348A9" w14:textId="77777777" w:rsidR="00146C2B" w:rsidRPr="006A277B" w:rsidRDefault="00146C2B" w:rsidP="00146C2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5D873A2F" w14:textId="77777777" w:rsidR="00146C2B" w:rsidRPr="006A277B" w:rsidRDefault="00146C2B" w:rsidP="00146C2B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9.20-11.20: </w:t>
      </w:r>
      <w:r w:rsidRPr="006A277B">
        <w:rPr>
          <w:rFonts w:ascii="Verdana" w:hAnsi="Verdana"/>
          <w:lang w:val="en-GB"/>
        </w:rPr>
        <w:t>Rehearsal of pitch (lower class students)</w:t>
      </w:r>
    </w:p>
    <w:p w14:paraId="27CFFF28" w14:textId="77777777" w:rsidR="00146C2B" w:rsidRPr="006A277B" w:rsidRDefault="00146C2B" w:rsidP="00146C2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Use the feedback to make adjustments to your presentations</w:t>
      </w:r>
    </w:p>
    <w:p w14:paraId="717C7273" w14:textId="77777777" w:rsidR="00146C2B" w:rsidRPr="006A277B" w:rsidRDefault="00146C2B" w:rsidP="00146C2B">
      <w:pPr>
        <w:spacing w:after="0"/>
        <w:rPr>
          <w:rFonts w:ascii="Verdana" w:hAnsi="Verdana"/>
          <w:lang w:val="en-GB"/>
        </w:rPr>
      </w:pPr>
    </w:p>
    <w:p w14:paraId="4E3FAC93" w14:textId="77777777" w:rsidR="00146C2B" w:rsidRPr="0033302C" w:rsidRDefault="00146C2B" w:rsidP="00146C2B">
      <w:p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b/>
          <w:lang w:val="en-GB"/>
        </w:rPr>
        <w:t>Friday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7BCC548C" w14:textId="77777777" w:rsidR="00146C2B" w:rsidRPr="006A277B" w:rsidRDefault="00146C2B" w:rsidP="00146C2B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9.00-9.30: </w:t>
      </w:r>
    </w:p>
    <w:p w14:paraId="68D47432" w14:textId="77777777" w:rsidR="00146C2B" w:rsidRPr="006A277B" w:rsidRDefault="00146C2B" w:rsidP="00146C2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Last preparations</w:t>
      </w:r>
    </w:p>
    <w:p w14:paraId="397A8D63" w14:textId="77777777" w:rsidR="00146C2B" w:rsidRPr="006A277B" w:rsidRDefault="00146C2B" w:rsidP="00146C2B">
      <w:pPr>
        <w:pStyle w:val="Lijstalinea"/>
        <w:numPr>
          <w:ilvl w:val="0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9.30-12.00:</w:t>
      </w:r>
    </w:p>
    <w:p w14:paraId="2D8EE608" w14:textId="77777777" w:rsidR="00146C2B" w:rsidRPr="006A277B" w:rsidRDefault="00146C2B" w:rsidP="00146C2B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Presentations for primary school pupils</w:t>
      </w:r>
    </w:p>
    <w:p w14:paraId="5E1B9D4B" w14:textId="77777777" w:rsidR="00146C2B" w:rsidRPr="00254275" w:rsidRDefault="00146C2B" w:rsidP="00146C2B">
      <w:pPr>
        <w:pStyle w:val="Lijstalinea"/>
        <w:spacing w:after="0"/>
        <w:ind w:left="0"/>
        <w:rPr>
          <w:rFonts w:ascii="Verdana" w:hAnsi="Verdana"/>
          <w:sz w:val="24"/>
          <w:szCs w:val="24"/>
          <w:lang w:val="en-US"/>
        </w:rPr>
      </w:pPr>
    </w:p>
    <w:p w14:paraId="155320F9" w14:textId="18BDF744" w:rsidR="005E7D61" w:rsidRPr="005E7D61" w:rsidRDefault="005E7D61" w:rsidP="00146C2B">
      <w:pPr>
        <w:pStyle w:val="Lijstalinea"/>
        <w:spacing w:after="0"/>
        <w:ind w:left="0"/>
        <w:rPr>
          <w:rFonts w:ascii="Verdana" w:hAnsi="Verdana"/>
          <w:sz w:val="24"/>
          <w:szCs w:val="24"/>
          <w:lang w:val="en-GB"/>
        </w:rPr>
      </w:pPr>
    </w:p>
    <w:sectPr w:rsidR="005E7D61" w:rsidRPr="005E7D61" w:rsidSect="00940988">
      <w:headerReference w:type="default" r:id="rId15"/>
      <w:pgSz w:w="11906" w:h="16838"/>
      <w:pgMar w:top="1417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5EC9" w14:textId="77777777" w:rsidR="00D12BDC" w:rsidRDefault="00D12BDC" w:rsidP="001C3FA5">
      <w:pPr>
        <w:spacing w:after="0" w:line="240" w:lineRule="auto"/>
      </w:pPr>
      <w:r>
        <w:separator/>
      </w:r>
    </w:p>
  </w:endnote>
  <w:endnote w:type="continuationSeparator" w:id="0">
    <w:p w14:paraId="46D9CDA7" w14:textId="77777777" w:rsidR="00D12BDC" w:rsidRDefault="00D12BDC" w:rsidP="001C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A3249" w14:textId="77777777" w:rsidR="00D12BDC" w:rsidRDefault="00D12BDC" w:rsidP="001C3FA5">
      <w:pPr>
        <w:spacing w:after="0" w:line="240" w:lineRule="auto"/>
      </w:pPr>
      <w:r>
        <w:separator/>
      </w:r>
    </w:p>
  </w:footnote>
  <w:footnote w:type="continuationSeparator" w:id="0">
    <w:p w14:paraId="7D0011C6" w14:textId="77777777" w:rsidR="00D12BDC" w:rsidRDefault="00D12BDC" w:rsidP="001C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68EF" w14:textId="00063872" w:rsidR="00D12BDC" w:rsidRPr="002C5FB5" w:rsidRDefault="00D12BDC" w:rsidP="00A57A75">
    <w:pPr>
      <w:pStyle w:val="Koptekst"/>
      <w:jc w:val="center"/>
      <w:rPr>
        <w:rFonts w:ascii="Verdana" w:hAnsi="Verdana"/>
        <w:b/>
        <w:bCs/>
        <w:color w:val="4F81BD" w:themeColor="accent1"/>
        <w:sz w:val="36"/>
        <w:szCs w:val="36"/>
      </w:rPr>
    </w:pPr>
    <w:r>
      <w:rPr>
        <w:rFonts w:ascii="Verdana" w:hAnsi="Verdana"/>
        <w:b/>
        <w:bCs/>
        <w:color w:val="4F81BD" w:themeColor="accent1"/>
        <w:sz w:val="36"/>
        <w:szCs w:val="36"/>
      </w:rPr>
      <w:t xml:space="preserve">Pitch </w:t>
    </w:r>
    <w:r w:rsidR="00717475">
      <w:rPr>
        <w:rFonts w:ascii="Verdana" w:hAnsi="Verdana"/>
        <w:b/>
        <w:bCs/>
        <w:color w:val="4F81BD" w:themeColor="accent1"/>
        <w:sz w:val="36"/>
        <w:szCs w:val="36"/>
      </w:rPr>
      <w:t>Subject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A54"/>
    <w:multiLevelType w:val="hybridMultilevel"/>
    <w:tmpl w:val="72E05F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11E82"/>
    <w:multiLevelType w:val="hybridMultilevel"/>
    <w:tmpl w:val="49A2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B5FE8"/>
    <w:multiLevelType w:val="hybridMultilevel"/>
    <w:tmpl w:val="075C9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D5B87"/>
    <w:multiLevelType w:val="hybridMultilevel"/>
    <w:tmpl w:val="467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68BC"/>
    <w:multiLevelType w:val="hybridMultilevel"/>
    <w:tmpl w:val="7D7A3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E0DBE"/>
    <w:multiLevelType w:val="hybridMultilevel"/>
    <w:tmpl w:val="A3B0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E7D73"/>
    <w:multiLevelType w:val="hybridMultilevel"/>
    <w:tmpl w:val="E3A8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0A1D"/>
    <w:multiLevelType w:val="hybridMultilevel"/>
    <w:tmpl w:val="480E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F4FE8"/>
    <w:multiLevelType w:val="hybridMultilevel"/>
    <w:tmpl w:val="8794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95CBD"/>
    <w:multiLevelType w:val="hybridMultilevel"/>
    <w:tmpl w:val="22A0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F41D4"/>
    <w:multiLevelType w:val="multilevel"/>
    <w:tmpl w:val="4106D288"/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  <w:sz w:val="20"/>
      </w:rPr>
    </w:lvl>
  </w:abstractNum>
  <w:abstractNum w:abstractNumId="11">
    <w:nsid w:val="3BED217D"/>
    <w:multiLevelType w:val="hybridMultilevel"/>
    <w:tmpl w:val="4E94D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676831"/>
    <w:multiLevelType w:val="multilevel"/>
    <w:tmpl w:val="C5F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1940B5"/>
    <w:multiLevelType w:val="hybridMultilevel"/>
    <w:tmpl w:val="CD9C587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71C0"/>
    <w:multiLevelType w:val="hybridMultilevel"/>
    <w:tmpl w:val="6BA2C03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146A4"/>
    <w:multiLevelType w:val="hybridMultilevel"/>
    <w:tmpl w:val="77D0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967D0"/>
    <w:multiLevelType w:val="hybridMultilevel"/>
    <w:tmpl w:val="ACEA0EB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7498E"/>
    <w:multiLevelType w:val="hybridMultilevel"/>
    <w:tmpl w:val="3254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E20B6"/>
    <w:multiLevelType w:val="hybridMultilevel"/>
    <w:tmpl w:val="41A0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B95549"/>
    <w:multiLevelType w:val="hybridMultilevel"/>
    <w:tmpl w:val="3B0A50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1C8E"/>
    <w:multiLevelType w:val="hybridMultilevel"/>
    <w:tmpl w:val="C34A8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CF7526"/>
    <w:multiLevelType w:val="hybridMultilevel"/>
    <w:tmpl w:val="10C2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BB3895"/>
    <w:multiLevelType w:val="hybridMultilevel"/>
    <w:tmpl w:val="D53C1E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34579B"/>
    <w:multiLevelType w:val="hybridMultilevel"/>
    <w:tmpl w:val="20747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5F60BD"/>
    <w:multiLevelType w:val="hybridMultilevel"/>
    <w:tmpl w:val="DAA4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D17AB7"/>
    <w:multiLevelType w:val="hybridMultilevel"/>
    <w:tmpl w:val="38B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81E16"/>
    <w:multiLevelType w:val="hybridMultilevel"/>
    <w:tmpl w:val="AFA61DA2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>
    <w:nsid w:val="76846582"/>
    <w:multiLevelType w:val="hybridMultilevel"/>
    <w:tmpl w:val="E34E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14"/>
  </w:num>
  <w:num w:numId="5">
    <w:abstractNumId w:val="16"/>
  </w:num>
  <w:num w:numId="6">
    <w:abstractNumId w:val="13"/>
  </w:num>
  <w:num w:numId="7">
    <w:abstractNumId w:val="19"/>
  </w:num>
  <w:num w:numId="8">
    <w:abstractNumId w:val="22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25"/>
  </w:num>
  <w:num w:numId="14">
    <w:abstractNumId w:val="24"/>
  </w:num>
  <w:num w:numId="15">
    <w:abstractNumId w:val="7"/>
  </w:num>
  <w:num w:numId="16">
    <w:abstractNumId w:val="18"/>
  </w:num>
  <w:num w:numId="17">
    <w:abstractNumId w:val="1"/>
  </w:num>
  <w:num w:numId="18">
    <w:abstractNumId w:val="0"/>
  </w:num>
  <w:num w:numId="19">
    <w:abstractNumId w:val="2"/>
  </w:num>
  <w:num w:numId="20">
    <w:abstractNumId w:val="15"/>
  </w:num>
  <w:num w:numId="21">
    <w:abstractNumId w:val="11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17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1"/>
    <w:rsid w:val="00026D15"/>
    <w:rsid w:val="00032B91"/>
    <w:rsid w:val="00042CE9"/>
    <w:rsid w:val="00074003"/>
    <w:rsid w:val="00083EB8"/>
    <w:rsid w:val="00103E97"/>
    <w:rsid w:val="00104D05"/>
    <w:rsid w:val="0011144E"/>
    <w:rsid w:val="00122CEB"/>
    <w:rsid w:val="00126510"/>
    <w:rsid w:val="00142924"/>
    <w:rsid w:val="00146C2B"/>
    <w:rsid w:val="0015377E"/>
    <w:rsid w:val="00160744"/>
    <w:rsid w:val="001671BB"/>
    <w:rsid w:val="001678D5"/>
    <w:rsid w:val="0018157C"/>
    <w:rsid w:val="001C3FA5"/>
    <w:rsid w:val="001C6929"/>
    <w:rsid w:val="001D68F0"/>
    <w:rsid w:val="001E6949"/>
    <w:rsid w:val="0020184F"/>
    <w:rsid w:val="0020600F"/>
    <w:rsid w:val="002414C8"/>
    <w:rsid w:val="002440BB"/>
    <w:rsid w:val="002C5FB5"/>
    <w:rsid w:val="002D3676"/>
    <w:rsid w:val="002E04A6"/>
    <w:rsid w:val="002F0797"/>
    <w:rsid w:val="002F5067"/>
    <w:rsid w:val="00300042"/>
    <w:rsid w:val="00302DE6"/>
    <w:rsid w:val="00336956"/>
    <w:rsid w:val="003409D0"/>
    <w:rsid w:val="003E54FF"/>
    <w:rsid w:val="0041018D"/>
    <w:rsid w:val="004553B0"/>
    <w:rsid w:val="00470331"/>
    <w:rsid w:val="004707B5"/>
    <w:rsid w:val="00493E28"/>
    <w:rsid w:val="004A23C8"/>
    <w:rsid w:val="004C64EF"/>
    <w:rsid w:val="004E06B9"/>
    <w:rsid w:val="00531926"/>
    <w:rsid w:val="00536608"/>
    <w:rsid w:val="00541CA2"/>
    <w:rsid w:val="00592A0F"/>
    <w:rsid w:val="005957A4"/>
    <w:rsid w:val="005A0D9D"/>
    <w:rsid w:val="005A217A"/>
    <w:rsid w:val="005E0EB4"/>
    <w:rsid w:val="005E7D61"/>
    <w:rsid w:val="005F0936"/>
    <w:rsid w:val="006157CA"/>
    <w:rsid w:val="00635BBD"/>
    <w:rsid w:val="00645449"/>
    <w:rsid w:val="00646727"/>
    <w:rsid w:val="006534CB"/>
    <w:rsid w:val="0068735D"/>
    <w:rsid w:val="0069025B"/>
    <w:rsid w:val="00691FB3"/>
    <w:rsid w:val="00694A8E"/>
    <w:rsid w:val="006C2FFE"/>
    <w:rsid w:val="006F549E"/>
    <w:rsid w:val="00717475"/>
    <w:rsid w:val="00785730"/>
    <w:rsid w:val="007920D1"/>
    <w:rsid w:val="007C2A9E"/>
    <w:rsid w:val="007E5AAF"/>
    <w:rsid w:val="00805CC2"/>
    <w:rsid w:val="008122D4"/>
    <w:rsid w:val="00865EA6"/>
    <w:rsid w:val="008D1EBA"/>
    <w:rsid w:val="008D6512"/>
    <w:rsid w:val="00913C66"/>
    <w:rsid w:val="0092662E"/>
    <w:rsid w:val="00940988"/>
    <w:rsid w:val="00941C27"/>
    <w:rsid w:val="009845B5"/>
    <w:rsid w:val="00986886"/>
    <w:rsid w:val="009A3CEC"/>
    <w:rsid w:val="009B7EF8"/>
    <w:rsid w:val="009C12E9"/>
    <w:rsid w:val="009E1DDA"/>
    <w:rsid w:val="00A168E2"/>
    <w:rsid w:val="00A40C9A"/>
    <w:rsid w:val="00A427D7"/>
    <w:rsid w:val="00A47785"/>
    <w:rsid w:val="00A57A75"/>
    <w:rsid w:val="00A84526"/>
    <w:rsid w:val="00AA47F1"/>
    <w:rsid w:val="00AB2B0E"/>
    <w:rsid w:val="00AC307D"/>
    <w:rsid w:val="00AE7FE5"/>
    <w:rsid w:val="00B10F91"/>
    <w:rsid w:val="00B248E2"/>
    <w:rsid w:val="00B26FCF"/>
    <w:rsid w:val="00B27068"/>
    <w:rsid w:val="00B60916"/>
    <w:rsid w:val="00B8657D"/>
    <w:rsid w:val="00BA44C1"/>
    <w:rsid w:val="00BC4B9A"/>
    <w:rsid w:val="00C02758"/>
    <w:rsid w:val="00C047E4"/>
    <w:rsid w:val="00C31213"/>
    <w:rsid w:val="00C54FEA"/>
    <w:rsid w:val="00C83932"/>
    <w:rsid w:val="00CB7D59"/>
    <w:rsid w:val="00D12BDC"/>
    <w:rsid w:val="00D31AC3"/>
    <w:rsid w:val="00D52CF1"/>
    <w:rsid w:val="00D52E6F"/>
    <w:rsid w:val="00D56C76"/>
    <w:rsid w:val="00D90452"/>
    <w:rsid w:val="00DA312D"/>
    <w:rsid w:val="00DA6C25"/>
    <w:rsid w:val="00DC6999"/>
    <w:rsid w:val="00DD375A"/>
    <w:rsid w:val="00E02E1C"/>
    <w:rsid w:val="00E32076"/>
    <w:rsid w:val="00E73CF4"/>
    <w:rsid w:val="00E86BEA"/>
    <w:rsid w:val="00E90D7D"/>
    <w:rsid w:val="00EA73CF"/>
    <w:rsid w:val="00EB33C5"/>
    <w:rsid w:val="00ED78F0"/>
    <w:rsid w:val="00F05396"/>
    <w:rsid w:val="00F2756B"/>
    <w:rsid w:val="00F30026"/>
    <w:rsid w:val="00F45E49"/>
    <w:rsid w:val="00F84F3D"/>
    <w:rsid w:val="00FC626F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228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semiHidden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940988"/>
    <w:pPr>
      <w:spacing w:after="0" w:line="240" w:lineRule="auto"/>
    </w:pPr>
  </w:style>
  <w:style w:type="table" w:styleId="Lichtraster-accent1">
    <w:name w:val="Light Grid Accent 1"/>
    <w:basedOn w:val="Standaardtabel"/>
    <w:uiPriority w:val="62"/>
    <w:rsid w:val="00146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semiHidden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940988"/>
    <w:pPr>
      <w:spacing w:after="0" w:line="240" w:lineRule="auto"/>
    </w:pPr>
  </w:style>
  <w:style w:type="table" w:styleId="Lichtraster-accent1">
    <w:name w:val="Light Grid Accent 1"/>
    <w:basedOn w:val="Standaardtabel"/>
    <w:uiPriority w:val="62"/>
    <w:rsid w:val="00146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419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6131">
                                      <w:marLeft w:val="0"/>
                                      <w:marRight w:val="0"/>
                                      <w:marTop w:val="33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53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4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879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210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57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67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82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9098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2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640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13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6291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8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9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6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71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71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288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8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01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491">
          <w:marLeft w:val="0"/>
          <w:marRight w:val="0"/>
          <w:marTop w:val="0"/>
          <w:marBottom w:val="0"/>
          <w:divBdr>
            <w:top w:val="single" w:sz="2" w:space="6" w:color="400080"/>
            <w:left w:val="single" w:sz="2" w:space="6" w:color="400080"/>
            <w:bottom w:val="single" w:sz="2" w:space="6" w:color="400080"/>
            <w:right w:val="single" w:sz="2" w:space="6" w:color="400080"/>
          </w:divBdr>
          <w:divsChild>
            <w:div w:id="929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63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FpgqQDJ01K0" TargetMode="External"/><Relationship Id="rId12" Type="http://schemas.openxmlformats.org/officeDocument/2006/relationships/hyperlink" Target="https://globaldigitalcitizen.org/21-formative-assessment-tools" TargetMode="External"/><Relationship Id="rId13" Type="http://schemas.openxmlformats.org/officeDocument/2006/relationships/hyperlink" Target="http://www.queensu.ca/teachingandlearning/modules/active/12_exmples_of_active_learning_activities.html" TargetMode="External"/><Relationship Id="rId14" Type="http://schemas.openxmlformats.org/officeDocument/2006/relationships/hyperlink" Target="https://www.edutopia.org/blog/5-fast-formative-assessment-tools-vicki-davis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nip.com/Default-display-on-11/Energy-Transition-in-the-Netherlands-a-template-for-Europe.htm" TargetMode="External"/><Relationship Id="rId9" Type="http://schemas.openxmlformats.org/officeDocument/2006/relationships/hyperlink" Target="https://www.foronuclear.org/es/press-room/press-releases/123836-nuclear-energy-plays-a-key-role-in-the-energy-transition" TargetMode="External"/><Relationship Id="rId10" Type="http://schemas.openxmlformats.org/officeDocument/2006/relationships/hyperlink" Target="https://youtu.be/-Ne5D-UnS4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3270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Harrewijn</dc:creator>
  <cp:lastModifiedBy>Greetje Kranenburg</cp:lastModifiedBy>
  <cp:revision>5</cp:revision>
  <cp:lastPrinted>2017-01-23T17:59:00Z</cp:lastPrinted>
  <dcterms:created xsi:type="dcterms:W3CDTF">2019-01-30T19:15:00Z</dcterms:created>
  <dcterms:modified xsi:type="dcterms:W3CDTF">2019-02-03T11:29:00Z</dcterms:modified>
</cp:coreProperties>
</file>